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E" w:rsidRPr="00933DE9" w:rsidRDefault="001E6ABE" w:rsidP="0007614F">
      <w:pPr>
        <w:pStyle w:val="Sinespaciado"/>
        <w:spacing w:line="0" w:lineRule="atLeast"/>
        <w:jc w:val="both"/>
        <w:rPr>
          <w:u w:val="single"/>
        </w:rPr>
      </w:pPr>
      <w:bookmarkStart w:id="0" w:name="_GoBack"/>
      <w:bookmarkEnd w:id="0"/>
    </w:p>
    <w:p w:rsidR="001E6ABE" w:rsidRPr="0015695A" w:rsidRDefault="001E6ABE" w:rsidP="0007614F">
      <w:pPr>
        <w:spacing w:line="0" w:lineRule="atLeast"/>
        <w:jc w:val="center"/>
      </w:pPr>
      <w:r>
        <w:t xml:space="preserve">CONVENIO DE DOMICILIACION DE PAGOS </w:t>
      </w:r>
      <w:r w:rsidRPr="0015695A">
        <w:rPr>
          <w:u w:val="single"/>
        </w:rPr>
        <w:t xml:space="preserve">JUNTA LIQUIDADORA INSTITUTO NACIONAL HIPODROMO </w:t>
      </w:r>
      <w:r w:rsidR="0015695A">
        <w:t xml:space="preserve"> Y BANCO NACIONAL DE CREDITO, C.A BANCO UNIVERSAL</w:t>
      </w:r>
    </w:p>
    <w:p w:rsidR="0015695A" w:rsidRDefault="0015695A" w:rsidP="0007614F">
      <w:pPr>
        <w:tabs>
          <w:tab w:val="left" w:pos="2745"/>
        </w:tabs>
        <w:spacing w:line="0" w:lineRule="atLeast"/>
        <w:jc w:val="center"/>
      </w:pPr>
      <w:r>
        <w:t>SOLICITUD DE AFILIACION</w:t>
      </w:r>
    </w:p>
    <w:p w:rsidR="00086BF1" w:rsidRDefault="002404A0" w:rsidP="007E48E3">
      <w:pPr>
        <w:tabs>
          <w:tab w:val="left" w:pos="3120"/>
        </w:tabs>
        <w:spacing w:line="0" w:lineRule="atLeast"/>
        <w:jc w:val="center"/>
      </w:pPr>
      <w:r>
        <w:t>PERSONA JURIDICA</w:t>
      </w:r>
    </w:p>
    <w:p w:rsidR="0015695A" w:rsidRDefault="0015695A" w:rsidP="0007614F">
      <w:pPr>
        <w:spacing w:line="0" w:lineRule="atLeast"/>
        <w:jc w:val="both"/>
      </w:pPr>
    </w:p>
    <w:p w:rsidR="0015695A" w:rsidRDefault="0015695A" w:rsidP="0007614F">
      <w:pPr>
        <w:spacing w:line="0" w:lineRule="atLeast"/>
        <w:jc w:val="both"/>
      </w:pPr>
      <w:r>
        <w:t>Nombre del Centro Hípico ___________</w:t>
      </w:r>
      <w:r w:rsidR="0007614F">
        <w:t>_______________________________</w:t>
      </w:r>
    </w:p>
    <w:p w:rsidR="0015695A" w:rsidRDefault="002404A0" w:rsidP="0007614F">
      <w:pPr>
        <w:spacing w:line="0" w:lineRule="atLeast"/>
        <w:jc w:val="both"/>
      </w:pPr>
      <w:r>
        <w:t>N° de RIF</w:t>
      </w:r>
      <w:r w:rsidR="000C126F">
        <w:t>.</w:t>
      </w:r>
      <w:r w:rsidR="00EF7C23">
        <w:t>:________________</w:t>
      </w:r>
      <w:r w:rsidR="0007614F">
        <w:t>______________________________</w:t>
      </w:r>
    </w:p>
    <w:p w:rsidR="0015695A" w:rsidRDefault="0015695A" w:rsidP="0007614F">
      <w:pPr>
        <w:spacing w:line="0" w:lineRule="atLeast"/>
        <w:jc w:val="both"/>
      </w:pPr>
      <w:r>
        <w:t>Tipo de cuent</w:t>
      </w:r>
      <w:r w:rsidR="0007614F">
        <w:t>a: ____________________________</w:t>
      </w:r>
    </w:p>
    <w:p w:rsidR="0015695A" w:rsidRDefault="0015695A" w:rsidP="0007614F">
      <w:pPr>
        <w:spacing w:line="0" w:lineRule="atLeast"/>
        <w:jc w:val="both"/>
      </w:pPr>
      <w:r>
        <w:t>N° de Cuenta: ___</w:t>
      </w:r>
      <w:r w:rsidR="0007614F">
        <w:t>_______________________________</w:t>
      </w:r>
    </w:p>
    <w:p w:rsidR="0015695A" w:rsidRDefault="0015695A" w:rsidP="0007614F">
      <w:pPr>
        <w:spacing w:line="0" w:lineRule="atLeast"/>
        <w:jc w:val="both"/>
      </w:pPr>
      <w:r>
        <w:t>Agencia Banco BNC: ____________________________</w:t>
      </w:r>
    </w:p>
    <w:p w:rsidR="00E7387A" w:rsidRDefault="00E7387A" w:rsidP="0007614F">
      <w:pPr>
        <w:spacing w:line="0" w:lineRule="atLeast"/>
        <w:jc w:val="both"/>
      </w:pPr>
    </w:p>
    <w:p w:rsidR="0015695A" w:rsidRDefault="0015695A" w:rsidP="0007614F">
      <w:pPr>
        <w:spacing w:line="0" w:lineRule="atLeast"/>
        <w:jc w:val="both"/>
      </w:pPr>
    </w:p>
    <w:p w:rsidR="0015695A" w:rsidRPr="0007614F" w:rsidRDefault="0015695A" w:rsidP="004968BD">
      <w:pPr>
        <w:tabs>
          <w:tab w:val="left" w:pos="2550"/>
        </w:tabs>
        <w:spacing w:line="0" w:lineRule="atLeast"/>
        <w:jc w:val="center"/>
        <w:rPr>
          <w:b/>
          <w:u w:val="single"/>
        </w:rPr>
      </w:pPr>
      <w:r w:rsidRPr="0015695A">
        <w:rPr>
          <w:b/>
          <w:u w:val="single"/>
        </w:rPr>
        <w:t>Autorización</w:t>
      </w:r>
    </w:p>
    <w:p w:rsidR="0015695A" w:rsidRDefault="0015695A" w:rsidP="0007614F">
      <w:pPr>
        <w:spacing w:line="0" w:lineRule="atLeast"/>
        <w:jc w:val="both"/>
      </w:pPr>
    </w:p>
    <w:p w:rsidR="00AF28DD" w:rsidRPr="0090652B" w:rsidRDefault="0015695A" w:rsidP="0007614F">
      <w:pPr>
        <w:spacing w:line="0" w:lineRule="atLeast"/>
        <w:jc w:val="both"/>
        <w:rPr>
          <w:sz w:val="16"/>
          <w:szCs w:val="16"/>
        </w:rPr>
      </w:pPr>
      <w:r w:rsidRPr="0007614F">
        <w:rPr>
          <w:sz w:val="16"/>
          <w:szCs w:val="16"/>
        </w:rPr>
        <w:t>Yo, (Nosotros), _________________________________________ actuando en mi (nuestro) carácter de _____________________ de la sociedad</w:t>
      </w:r>
      <w:r w:rsidR="009D1738" w:rsidRPr="0007614F">
        <w:rPr>
          <w:sz w:val="16"/>
          <w:szCs w:val="16"/>
        </w:rPr>
        <w:t xml:space="preserve"> mercantil ________________________________________  Registro de información fiscal (R.I.F) N° ___________________________________suficientemente facultado  al efecto, en nombre de mi (nuestro) representado, declaro(Declaramos): Autorizo(autorizamos) a BANCO NACIONAL DE CREDITO , C.A .Banco Universal, registro de información fiscal (R.I.F) bajo el N°J-30984132-7(en lo sucesivo denominado al banco), para que debite y/o acredite de la cuenta __________________________ previamente establecida y ha</w:t>
      </w:r>
      <w:r w:rsidR="00E03F8D" w:rsidRPr="0007614F">
        <w:rPr>
          <w:sz w:val="16"/>
          <w:szCs w:val="16"/>
        </w:rPr>
        <w:t xml:space="preserve">sta que se indique lo contrario, los montos correspondientes a los servicios y jugadas recaudos por mi (nuestro)  representando y operarios por JUNTA LIQUIDADORA INSTITUTO NACIONAL HIPODROMO Registro de información Fiscal bajo el N° </w:t>
      </w:r>
      <w:r w:rsidR="00E03F8D" w:rsidRPr="0090652B">
        <w:rPr>
          <w:sz w:val="16"/>
          <w:szCs w:val="16"/>
        </w:rPr>
        <w:t>G-200038055</w:t>
      </w:r>
      <w:r w:rsidR="00E03F8D" w:rsidRPr="0007614F">
        <w:rPr>
          <w:sz w:val="16"/>
          <w:szCs w:val="16"/>
        </w:rPr>
        <w:t xml:space="preserve"> (en lo sucesivo denominado JUNTA LIQUIDADORA  INSTITUTO NACIONAL HIPODROMO), como parte del convenio suscrito entre JUNTA LIQUIDADORA INSTITUTO NACIONAL HIPODROMO,(INH), el cual, declaro(declaramos) en nombre de mi (nuestro) representado conocer y aceptar en todos sus términos</w:t>
      </w:r>
      <w:r w:rsidR="00AF28DD" w:rsidRPr="0007614F">
        <w:rPr>
          <w:sz w:val="16"/>
          <w:szCs w:val="16"/>
        </w:rPr>
        <w:t xml:space="preserve">, condiciones y modalidades, </w:t>
      </w:r>
      <w:r w:rsidR="004968BD" w:rsidRPr="0007614F">
        <w:rPr>
          <w:sz w:val="16"/>
          <w:szCs w:val="16"/>
        </w:rPr>
        <w:t>Así</w:t>
      </w:r>
      <w:r w:rsidR="00AF28DD" w:rsidRPr="0007614F">
        <w:rPr>
          <w:sz w:val="16"/>
          <w:szCs w:val="16"/>
        </w:rPr>
        <w:t xml:space="preserve"> mismo declaro(declaramos) expresamente que los deditos efectuados a la cuenta de mi ( nuestro)</w:t>
      </w:r>
      <w:r w:rsidR="009746DA">
        <w:rPr>
          <w:sz w:val="16"/>
          <w:szCs w:val="16"/>
        </w:rPr>
        <w:t xml:space="preserve"> </w:t>
      </w:r>
      <w:r w:rsidR="00AF28DD" w:rsidRPr="0007614F">
        <w:rPr>
          <w:sz w:val="16"/>
          <w:szCs w:val="16"/>
        </w:rPr>
        <w:t>representado  plenamente identificado debe ser acreditados a la cuenta corriente que mantiene la JUNTA LIQUIDADORA INSTITUTO NACIONAL HIPODROMOS  en el banco bajo N</w:t>
      </w:r>
      <w:r w:rsidR="00AF28DD" w:rsidRPr="0090652B">
        <w:rPr>
          <w:sz w:val="16"/>
          <w:szCs w:val="16"/>
        </w:rPr>
        <w:t>° 0191-0114-26-2100022399.</w:t>
      </w:r>
    </w:p>
    <w:p w:rsidR="00AF28DD" w:rsidRPr="0007614F" w:rsidRDefault="00AF28DD" w:rsidP="0007614F">
      <w:pPr>
        <w:spacing w:line="0" w:lineRule="atLeast"/>
        <w:jc w:val="both"/>
        <w:rPr>
          <w:sz w:val="16"/>
          <w:szCs w:val="16"/>
        </w:rPr>
      </w:pPr>
      <w:r w:rsidRPr="0007614F">
        <w:rPr>
          <w:sz w:val="16"/>
          <w:szCs w:val="16"/>
        </w:rPr>
        <w:t xml:space="preserve">En nombre de mi (nuestro) representado </w:t>
      </w:r>
      <w:r w:rsidR="004968BD" w:rsidRPr="0007614F">
        <w:rPr>
          <w:sz w:val="16"/>
          <w:szCs w:val="16"/>
        </w:rPr>
        <w:t>declaro (</w:t>
      </w:r>
      <w:r w:rsidRPr="0007614F">
        <w:rPr>
          <w:sz w:val="16"/>
          <w:szCs w:val="16"/>
        </w:rPr>
        <w:t xml:space="preserve">declaramos) la veracidad y exactitud de los datos suministrados  y que los  montos que están disponibles en la cuenta antes mencionada  provienen de operaciones de </w:t>
      </w:r>
      <w:r w:rsidR="004968BD" w:rsidRPr="0007614F">
        <w:rPr>
          <w:sz w:val="16"/>
          <w:szCs w:val="16"/>
        </w:rPr>
        <w:t>legitimo</w:t>
      </w:r>
      <w:r w:rsidRPr="0007614F">
        <w:rPr>
          <w:sz w:val="16"/>
          <w:szCs w:val="16"/>
        </w:rPr>
        <w:t xml:space="preserve"> carácter comercial.</w:t>
      </w:r>
    </w:p>
    <w:p w:rsidR="00AF28DD" w:rsidRPr="0007614F" w:rsidRDefault="00AF28DD" w:rsidP="0007614F">
      <w:pPr>
        <w:spacing w:line="0" w:lineRule="atLeast"/>
        <w:jc w:val="both"/>
        <w:rPr>
          <w:sz w:val="16"/>
          <w:szCs w:val="16"/>
        </w:rPr>
      </w:pPr>
      <w:r w:rsidRPr="0007614F">
        <w:rPr>
          <w:sz w:val="16"/>
          <w:szCs w:val="16"/>
        </w:rPr>
        <w:t xml:space="preserve">Convengo(convenimos)en que cualquier reclamo referente a los montos debitados deberán hacerse por escrito dirigido  directamente a las oficinas de la JUNTA LIQUIDADORA INSTITUTO NACIONAL HIPODROMO, dentro de los cinco (5) </w:t>
      </w:r>
      <w:r w:rsidR="004968BD" w:rsidRPr="0007614F">
        <w:rPr>
          <w:sz w:val="16"/>
          <w:szCs w:val="16"/>
        </w:rPr>
        <w:t>días</w:t>
      </w:r>
      <w:r w:rsidRPr="0007614F">
        <w:rPr>
          <w:sz w:val="16"/>
          <w:szCs w:val="16"/>
        </w:rPr>
        <w:t xml:space="preserve"> hábiles bancarios a la fecha de haberse efectuado el </w:t>
      </w:r>
      <w:r w:rsidR="004968BD" w:rsidRPr="0007614F">
        <w:rPr>
          <w:sz w:val="16"/>
          <w:szCs w:val="16"/>
        </w:rPr>
        <w:t>débito</w:t>
      </w:r>
      <w:r w:rsidRPr="0007614F">
        <w:rPr>
          <w:sz w:val="16"/>
          <w:szCs w:val="16"/>
        </w:rPr>
        <w:t>.</w:t>
      </w:r>
    </w:p>
    <w:p w:rsidR="00AF28DD" w:rsidRPr="0007614F" w:rsidRDefault="00AF28DD" w:rsidP="0007614F">
      <w:pPr>
        <w:spacing w:line="0" w:lineRule="atLeast"/>
        <w:jc w:val="both"/>
        <w:rPr>
          <w:sz w:val="16"/>
          <w:szCs w:val="16"/>
        </w:rPr>
      </w:pPr>
    </w:p>
    <w:p w:rsidR="00E96DB6" w:rsidRPr="0007614F" w:rsidRDefault="00AF28DD" w:rsidP="0007614F">
      <w:pPr>
        <w:spacing w:line="0" w:lineRule="atLeast"/>
        <w:jc w:val="both"/>
        <w:rPr>
          <w:sz w:val="16"/>
          <w:szCs w:val="16"/>
        </w:rPr>
      </w:pPr>
      <w:r w:rsidRPr="0007614F">
        <w:rPr>
          <w:sz w:val="16"/>
          <w:szCs w:val="16"/>
        </w:rPr>
        <w:t xml:space="preserve">Expresamente libero(liberamos)al banco de </w:t>
      </w:r>
      <w:r w:rsidR="00E96DB6" w:rsidRPr="0007614F">
        <w:rPr>
          <w:sz w:val="16"/>
          <w:szCs w:val="16"/>
        </w:rPr>
        <w:t xml:space="preserve">toda responsabilidad con respecto a aquellos registros que no resultan pagados mediante débitos en cuenta por no tener en la misma , </w:t>
      </w:r>
      <w:r w:rsidR="004968BD" w:rsidRPr="0007614F">
        <w:rPr>
          <w:sz w:val="16"/>
          <w:szCs w:val="16"/>
        </w:rPr>
        <w:t>provisión</w:t>
      </w:r>
      <w:r w:rsidR="00E96DB6" w:rsidRPr="0007614F">
        <w:rPr>
          <w:sz w:val="16"/>
          <w:szCs w:val="16"/>
        </w:rPr>
        <w:t xml:space="preserve"> de fondos disponibles  y suficientes al monto en que </w:t>
      </w:r>
      <w:r w:rsidR="004968BD" w:rsidRPr="0007614F">
        <w:rPr>
          <w:sz w:val="16"/>
          <w:szCs w:val="16"/>
        </w:rPr>
        <w:t>debió</w:t>
      </w:r>
      <w:r w:rsidR="00E96DB6" w:rsidRPr="0007614F">
        <w:rPr>
          <w:sz w:val="16"/>
          <w:szCs w:val="16"/>
        </w:rPr>
        <w:t xml:space="preserve">  procesarse por parte del banco, el pago </w:t>
      </w:r>
      <w:r w:rsidR="004968BD" w:rsidRPr="0007614F">
        <w:rPr>
          <w:sz w:val="16"/>
          <w:szCs w:val="16"/>
        </w:rPr>
        <w:t>automático</w:t>
      </w:r>
      <w:r w:rsidR="00E96DB6" w:rsidRPr="0007614F">
        <w:rPr>
          <w:sz w:val="16"/>
          <w:szCs w:val="16"/>
        </w:rPr>
        <w:t xml:space="preserve"> correspondiente a favor de JUNTA LIQUIDADORA INSTITUTO NACIONAL HIPODROMO , la presente autorización  queda sujeta a la normativa que </w:t>
      </w:r>
      <w:r w:rsidR="004968BD" w:rsidRPr="0007614F">
        <w:rPr>
          <w:sz w:val="16"/>
          <w:szCs w:val="16"/>
        </w:rPr>
        <w:t>regía</w:t>
      </w:r>
      <w:r w:rsidR="00E96DB6" w:rsidRPr="0007614F">
        <w:rPr>
          <w:sz w:val="16"/>
          <w:szCs w:val="16"/>
        </w:rPr>
        <w:t xml:space="preserve"> mi referida cuenta con el banco y además a los términos y condiciones siguientes: </w:t>
      </w:r>
    </w:p>
    <w:p w:rsidR="00E96DB6" w:rsidRPr="0007614F" w:rsidRDefault="00E96DB6" w:rsidP="0007614F">
      <w:pPr>
        <w:spacing w:line="0" w:lineRule="atLeast"/>
        <w:jc w:val="both"/>
        <w:rPr>
          <w:sz w:val="16"/>
          <w:szCs w:val="16"/>
        </w:rPr>
      </w:pPr>
    </w:p>
    <w:p w:rsidR="00E96DB6" w:rsidRPr="0007614F" w:rsidRDefault="00E96DB6" w:rsidP="0007614F">
      <w:pPr>
        <w:tabs>
          <w:tab w:val="left" w:pos="1905"/>
        </w:tabs>
        <w:spacing w:line="0" w:lineRule="atLeast"/>
        <w:jc w:val="both"/>
        <w:rPr>
          <w:sz w:val="16"/>
          <w:szCs w:val="16"/>
        </w:rPr>
      </w:pPr>
      <w:r w:rsidRPr="0007614F">
        <w:rPr>
          <w:sz w:val="16"/>
          <w:szCs w:val="16"/>
        </w:rPr>
        <w:t>1.</w:t>
      </w:r>
      <w:r w:rsidR="0007614F">
        <w:rPr>
          <w:sz w:val="16"/>
          <w:szCs w:val="16"/>
        </w:rPr>
        <w:t xml:space="preserve"> </w:t>
      </w:r>
      <w:r w:rsidRPr="0007614F">
        <w:rPr>
          <w:sz w:val="16"/>
          <w:szCs w:val="16"/>
        </w:rPr>
        <w:t xml:space="preserve">La notificación de cualquier modificación o  cambio que con relación a la presente autorización deba hacérselo a la JUNTA LIQUIDADORA INSTITUTO NACIONAL </w:t>
      </w:r>
      <w:r w:rsidR="004968BD" w:rsidRPr="0007614F">
        <w:rPr>
          <w:sz w:val="16"/>
          <w:szCs w:val="16"/>
        </w:rPr>
        <w:t>HIPODROMO,</w:t>
      </w:r>
      <w:r w:rsidRPr="0007614F">
        <w:rPr>
          <w:sz w:val="16"/>
          <w:szCs w:val="16"/>
        </w:rPr>
        <w:t xml:space="preserve"> quedara bajo mi única y exclusiva responsabilidad</w:t>
      </w:r>
      <w:r w:rsidR="0007614F">
        <w:rPr>
          <w:sz w:val="16"/>
          <w:szCs w:val="16"/>
        </w:rPr>
        <w:t>.</w:t>
      </w:r>
    </w:p>
    <w:p w:rsidR="0007614F" w:rsidRPr="0007614F" w:rsidRDefault="00E96DB6" w:rsidP="0007614F">
      <w:pPr>
        <w:tabs>
          <w:tab w:val="left" w:pos="1515"/>
        </w:tabs>
        <w:spacing w:line="0" w:lineRule="atLeast"/>
        <w:jc w:val="both"/>
        <w:rPr>
          <w:sz w:val="16"/>
          <w:szCs w:val="16"/>
        </w:rPr>
      </w:pPr>
      <w:r w:rsidRPr="0007614F">
        <w:rPr>
          <w:sz w:val="16"/>
          <w:szCs w:val="16"/>
        </w:rPr>
        <w:t>2.</w:t>
      </w:r>
      <w:r w:rsidR="0007614F">
        <w:rPr>
          <w:sz w:val="16"/>
          <w:szCs w:val="16"/>
        </w:rPr>
        <w:t xml:space="preserve"> </w:t>
      </w:r>
      <w:r w:rsidRPr="0007614F">
        <w:rPr>
          <w:sz w:val="16"/>
          <w:szCs w:val="16"/>
        </w:rPr>
        <w:t>Expresamente libero al banco de toda responsabilidad sino resulta pagado algún monto con cargo a mi cuenta por causas extrañas no impu</w:t>
      </w:r>
      <w:r w:rsidR="0007614F" w:rsidRPr="0007614F">
        <w:rPr>
          <w:sz w:val="16"/>
          <w:szCs w:val="16"/>
        </w:rPr>
        <w:t xml:space="preserve">tables al banco </w:t>
      </w:r>
    </w:p>
    <w:p w:rsidR="0007614F" w:rsidRDefault="0007614F" w:rsidP="0007614F">
      <w:pPr>
        <w:tabs>
          <w:tab w:val="left" w:pos="1515"/>
        </w:tabs>
        <w:spacing w:line="0" w:lineRule="atLeast"/>
        <w:jc w:val="both"/>
      </w:pPr>
    </w:p>
    <w:p w:rsidR="0007614F" w:rsidRDefault="0007614F" w:rsidP="0007614F">
      <w:pPr>
        <w:tabs>
          <w:tab w:val="left" w:pos="1515"/>
        </w:tabs>
        <w:spacing w:line="0" w:lineRule="atLeast"/>
        <w:jc w:val="both"/>
      </w:pPr>
    </w:p>
    <w:p w:rsidR="0007614F" w:rsidRDefault="0007614F" w:rsidP="0007614F">
      <w:pPr>
        <w:spacing w:line="0" w:lineRule="atLeast"/>
        <w:jc w:val="both"/>
      </w:pPr>
    </w:p>
    <w:p w:rsidR="00E96DB6" w:rsidRPr="0007614F" w:rsidRDefault="00E96DB6" w:rsidP="0007614F">
      <w:pPr>
        <w:tabs>
          <w:tab w:val="center" w:pos="4252"/>
          <w:tab w:val="left" w:pos="4695"/>
        </w:tabs>
        <w:spacing w:line="0" w:lineRule="atLeast"/>
        <w:jc w:val="both"/>
        <w:rPr>
          <w:sz w:val="18"/>
          <w:szCs w:val="18"/>
        </w:rPr>
      </w:pPr>
      <w:r w:rsidRPr="0007614F">
        <w:rPr>
          <w:sz w:val="18"/>
          <w:szCs w:val="18"/>
        </w:rPr>
        <w:t>________________________</w:t>
      </w:r>
      <w:r w:rsidR="0007614F">
        <w:rPr>
          <w:sz w:val="18"/>
          <w:szCs w:val="18"/>
        </w:rPr>
        <w:t>_______</w:t>
      </w:r>
      <w:r w:rsidRPr="0007614F">
        <w:rPr>
          <w:sz w:val="18"/>
          <w:szCs w:val="18"/>
        </w:rPr>
        <w:t>______</w:t>
      </w:r>
      <w:r w:rsidRPr="0007614F">
        <w:rPr>
          <w:sz w:val="18"/>
          <w:szCs w:val="18"/>
        </w:rPr>
        <w:tab/>
      </w:r>
      <w:r w:rsidRPr="0007614F">
        <w:rPr>
          <w:sz w:val="18"/>
          <w:szCs w:val="18"/>
        </w:rPr>
        <w:tab/>
        <w:t>____________________</w:t>
      </w:r>
      <w:r w:rsidR="0007614F">
        <w:rPr>
          <w:sz w:val="18"/>
          <w:szCs w:val="18"/>
        </w:rPr>
        <w:t>_______</w:t>
      </w:r>
      <w:r w:rsidRPr="0007614F">
        <w:rPr>
          <w:sz w:val="18"/>
          <w:szCs w:val="18"/>
        </w:rPr>
        <w:t>___</w:t>
      </w:r>
      <w:r w:rsidR="0007614F">
        <w:rPr>
          <w:sz w:val="18"/>
          <w:szCs w:val="18"/>
        </w:rPr>
        <w:t>______</w:t>
      </w:r>
      <w:r w:rsidRPr="0007614F">
        <w:rPr>
          <w:sz w:val="18"/>
          <w:szCs w:val="18"/>
        </w:rPr>
        <w:t>___</w:t>
      </w:r>
    </w:p>
    <w:p w:rsidR="00E96DB6" w:rsidRPr="0007614F" w:rsidRDefault="00E96DB6" w:rsidP="0007614F">
      <w:pPr>
        <w:tabs>
          <w:tab w:val="left" w:pos="5655"/>
        </w:tabs>
        <w:spacing w:line="0" w:lineRule="atLeast"/>
        <w:jc w:val="both"/>
        <w:rPr>
          <w:sz w:val="18"/>
          <w:szCs w:val="18"/>
        </w:rPr>
      </w:pPr>
    </w:p>
    <w:p w:rsidR="00E96DB6" w:rsidRPr="0007614F" w:rsidRDefault="00E96DB6" w:rsidP="0007614F">
      <w:pPr>
        <w:tabs>
          <w:tab w:val="left" w:pos="4905"/>
        </w:tabs>
        <w:spacing w:line="0" w:lineRule="atLeast"/>
        <w:jc w:val="both"/>
        <w:rPr>
          <w:sz w:val="18"/>
          <w:szCs w:val="18"/>
        </w:rPr>
      </w:pPr>
      <w:r w:rsidRPr="0007614F">
        <w:rPr>
          <w:sz w:val="18"/>
          <w:szCs w:val="18"/>
        </w:rPr>
        <w:t>Firma</w:t>
      </w:r>
      <w:r w:rsidR="0007614F">
        <w:rPr>
          <w:sz w:val="18"/>
          <w:szCs w:val="18"/>
        </w:rPr>
        <w:t xml:space="preserve"> del representante legal (C.H)                                                </w:t>
      </w:r>
      <w:r w:rsidR="0007614F" w:rsidRPr="0007614F">
        <w:rPr>
          <w:sz w:val="18"/>
          <w:szCs w:val="18"/>
        </w:rPr>
        <w:t xml:space="preserve">Firma </w:t>
      </w:r>
      <w:r w:rsidRPr="0007614F">
        <w:rPr>
          <w:sz w:val="18"/>
          <w:szCs w:val="18"/>
        </w:rPr>
        <w:t>del titular</w:t>
      </w:r>
      <w:r w:rsidR="0007614F">
        <w:rPr>
          <w:sz w:val="18"/>
          <w:szCs w:val="18"/>
        </w:rPr>
        <w:t xml:space="preserve"> </w:t>
      </w:r>
      <w:r w:rsidRPr="0007614F">
        <w:rPr>
          <w:sz w:val="18"/>
          <w:szCs w:val="18"/>
        </w:rPr>
        <w:t xml:space="preserve">de la cuenta </w:t>
      </w:r>
    </w:p>
    <w:p w:rsidR="00E96DB6" w:rsidRPr="0007614F" w:rsidRDefault="00E96DB6" w:rsidP="0007614F">
      <w:pPr>
        <w:tabs>
          <w:tab w:val="left" w:pos="5115"/>
        </w:tabs>
        <w:spacing w:line="0" w:lineRule="atLeast"/>
        <w:jc w:val="both"/>
        <w:rPr>
          <w:sz w:val="18"/>
          <w:szCs w:val="18"/>
        </w:rPr>
      </w:pPr>
    </w:p>
    <w:p w:rsidR="0007614F" w:rsidRPr="0007614F" w:rsidRDefault="00E96DB6" w:rsidP="0007614F">
      <w:pPr>
        <w:spacing w:line="0" w:lineRule="atLeast"/>
        <w:jc w:val="both"/>
        <w:rPr>
          <w:sz w:val="18"/>
          <w:szCs w:val="18"/>
        </w:rPr>
      </w:pPr>
      <w:r w:rsidRPr="0007614F">
        <w:rPr>
          <w:sz w:val="18"/>
          <w:szCs w:val="18"/>
        </w:rPr>
        <w:t>Nombre</w:t>
      </w:r>
      <w:r w:rsidR="004968BD" w:rsidRPr="0007614F">
        <w:rPr>
          <w:sz w:val="18"/>
          <w:szCs w:val="18"/>
        </w:rPr>
        <w:t>: _</w:t>
      </w:r>
      <w:r w:rsidRPr="0007614F">
        <w:rPr>
          <w:sz w:val="18"/>
          <w:szCs w:val="18"/>
        </w:rPr>
        <w:t>______________________</w:t>
      </w:r>
      <w:r w:rsidR="0007614F" w:rsidRPr="0007614F">
        <w:rPr>
          <w:sz w:val="18"/>
          <w:szCs w:val="18"/>
        </w:rPr>
        <w:tab/>
      </w:r>
      <w:r w:rsidR="0007614F">
        <w:rPr>
          <w:sz w:val="18"/>
          <w:szCs w:val="18"/>
        </w:rPr>
        <w:t xml:space="preserve">                                          </w:t>
      </w:r>
      <w:r w:rsidR="0007614F" w:rsidRPr="0007614F">
        <w:rPr>
          <w:sz w:val="18"/>
          <w:szCs w:val="18"/>
        </w:rPr>
        <w:t>Nombre</w:t>
      </w:r>
      <w:r w:rsidR="004968BD" w:rsidRPr="0007614F">
        <w:rPr>
          <w:sz w:val="18"/>
          <w:szCs w:val="18"/>
        </w:rPr>
        <w:t>: _</w:t>
      </w:r>
      <w:r w:rsidR="0007614F" w:rsidRPr="0007614F">
        <w:rPr>
          <w:sz w:val="18"/>
          <w:szCs w:val="18"/>
        </w:rPr>
        <w:t>______________________</w:t>
      </w:r>
    </w:p>
    <w:p w:rsidR="0007614F" w:rsidRPr="0007614F" w:rsidRDefault="0007614F" w:rsidP="0007614F">
      <w:pPr>
        <w:spacing w:line="0" w:lineRule="atLeast"/>
        <w:jc w:val="both"/>
        <w:rPr>
          <w:sz w:val="18"/>
          <w:szCs w:val="18"/>
        </w:rPr>
      </w:pPr>
      <w:r w:rsidRPr="0007614F">
        <w:rPr>
          <w:sz w:val="18"/>
          <w:szCs w:val="18"/>
        </w:rPr>
        <w:t>CI</w:t>
      </w:r>
      <w:r w:rsidR="004968BD" w:rsidRPr="0007614F">
        <w:rPr>
          <w:sz w:val="18"/>
          <w:szCs w:val="18"/>
        </w:rPr>
        <w:t>: _</w:t>
      </w:r>
      <w:r w:rsidRPr="0007614F">
        <w:rPr>
          <w:sz w:val="18"/>
          <w:szCs w:val="18"/>
        </w:rPr>
        <w:t xml:space="preserve">_____________________________ </w:t>
      </w:r>
      <w:r>
        <w:rPr>
          <w:sz w:val="18"/>
          <w:szCs w:val="18"/>
        </w:rPr>
        <w:t xml:space="preserve">                                        </w:t>
      </w:r>
      <w:r w:rsidRPr="0007614F">
        <w:rPr>
          <w:sz w:val="18"/>
          <w:szCs w:val="18"/>
        </w:rPr>
        <w:t>CI</w:t>
      </w:r>
      <w:r w:rsidR="004968BD" w:rsidRPr="0007614F">
        <w:rPr>
          <w:sz w:val="18"/>
          <w:szCs w:val="18"/>
        </w:rPr>
        <w:t>: _</w:t>
      </w:r>
      <w:r w:rsidRPr="0007614F">
        <w:rPr>
          <w:sz w:val="18"/>
          <w:szCs w:val="18"/>
        </w:rPr>
        <w:t>_____________________________</w:t>
      </w:r>
    </w:p>
    <w:p w:rsidR="0007614F" w:rsidRPr="0007614F" w:rsidRDefault="0007614F" w:rsidP="0007614F">
      <w:pPr>
        <w:spacing w:line="0" w:lineRule="atLeast"/>
        <w:jc w:val="both"/>
        <w:rPr>
          <w:sz w:val="18"/>
          <w:szCs w:val="18"/>
        </w:rPr>
      </w:pPr>
      <w:r w:rsidRPr="0007614F">
        <w:rPr>
          <w:sz w:val="18"/>
          <w:szCs w:val="18"/>
        </w:rPr>
        <w:t>Fecha</w:t>
      </w:r>
      <w:r w:rsidR="004968BD" w:rsidRPr="0007614F">
        <w:rPr>
          <w:sz w:val="18"/>
          <w:szCs w:val="18"/>
        </w:rPr>
        <w:t>: _</w:t>
      </w:r>
      <w:r w:rsidRPr="0007614F">
        <w:rPr>
          <w:sz w:val="18"/>
          <w:szCs w:val="18"/>
        </w:rPr>
        <w:t xml:space="preserve">_________________________ </w:t>
      </w:r>
      <w:r>
        <w:rPr>
          <w:sz w:val="18"/>
          <w:szCs w:val="18"/>
        </w:rPr>
        <w:t xml:space="preserve">                                           </w:t>
      </w:r>
      <w:r w:rsidRPr="0007614F">
        <w:rPr>
          <w:sz w:val="18"/>
          <w:szCs w:val="18"/>
        </w:rPr>
        <w:t>Fecha</w:t>
      </w:r>
      <w:r w:rsidR="004968BD" w:rsidRPr="0007614F">
        <w:rPr>
          <w:sz w:val="18"/>
          <w:szCs w:val="18"/>
        </w:rPr>
        <w:t>: _</w:t>
      </w:r>
      <w:r w:rsidRPr="0007614F">
        <w:rPr>
          <w:sz w:val="18"/>
          <w:szCs w:val="18"/>
        </w:rPr>
        <w:t>_________________________</w:t>
      </w:r>
    </w:p>
    <w:p w:rsidR="00E96DB6" w:rsidRPr="0007614F" w:rsidRDefault="00E96DB6" w:rsidP="0007614F">
      <w:pPr>
        <w:tabs>
          <w:tab w:val="left" w:pos="5115"/>
        </w:tabs>
        <w:spacing w:line="0" w:lineRule="atLeast"/>
        <w:jc w:val="both"/>
        <w:rPr>
          <w:sz w:val="18"/>
          <w:szCs w:val="18"/>
        </w:rPr>
      </w:pPr>
    </w:p>
    <w:p w:rsidR="0007614F" w:rsidRPr="0007614F" w:rsidRDefault="0007614F" w:rsidP="0007614F">
      <w:pPr>
        <w:spacing w:line="0" w:lineRule="atLeast"/>
        <w:jc w:val="both"/>
        <w:rPr>
          <w:sz w:val="18"/>
          <w:szCs w:val="18"/>
        </w:rPr>
      </w:pPr>
      <w:r w:rsidRPr="0007614F">
        <w:rPr>
          <w:sz w:val="18"/>
          <w:szCs w:val="18"/>
        </w:rPr>
        <w:t xml:space="preserve"> </w:t>
      </w:r>
    </w:p>
    <w:p w:rsidR="0007614F" w:rsidRPr="0007614F" w:rsidRDefault="0007614F" w:rsidP="0007614F">
      <w:pPr>
        <w:spacing w:line="0" w:lineRule="atLeast"/>
        <w:jc w:val="both"/>
        <w:rPr>
          <w:sz w:val="22"/>
          <w:szCs w:val="22"/>
        </w:rPr>
      </w:pPr>
    </w:p>
    <w:p w:rsidR="00E03F8D" w:rsidRPr="0007614F" w:rsidRDefault="0007614F" w:rsidP="0007614F">
      <w:pPr>
        <w:spacing w:line="0" w:lineRule="atLeast"/>
        <w:jc w:val="both"/>
        <w:rPr>
          <w:sz w:val="22"/>
          <w:szCs w:val="22"/>
        </w:rPr>
      </w:pPr>
      <w:r w:rsidRPr="0007614F">
        <w:rPr>
          <w:sz w:val="22"/>
          <w:szCs w:val="22"/>
        </w:rPr>
        <w:t>Revi</w:t>
      </w:r>
      <w:r>
        <w:rPr>
          <w:sz w:val="22"/>
          <w:szCs w:val="22"/>
        </w:rPr>
        <w:t>sado por: ______________________</w:t>
      </w:r>
      <w:r w:rsidRPr="0007614F">
        <w:rPr>
          <w:sz w:val="22"/>
          <w:szCs w:val="22"/>
        </w:rPr>
        <w:t xml:space="preserve">       Procesado por ____________________________</w:t>
      </w:r>
    </w:p>
    <w:sectPr w:rsidR="00E03F8D" w:rsidRPr="0007614F" w:rsidSect="0058522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DD" w:rsidRDefault="00B37BDD" w:rsidP="00DC6A75">
      <w:r>
        <w:separator/>
      </w:r>
    </w:p>
  </w:endnote>
  <w:endnote w:type="continuationSeparator" w:id="0">
    <w:p w:rsidR="00B37BDD" w:rsidRDefault="00B37BDD" w:rsidP="00DC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B6" w:rsidRPr="004F10F6" w:rsidRDefault="00E96DB6" w:rsidP="004F10F6">
    <w:pPr>
      <w:jc w:val="center"/>
      <w:rPr>
        <w:rFonts w:ascii="Arial" w:hAnsi="Arial" w:cs="Arial"/>
        <w:i/>
        <w:sz w:val="16"/>
        <w:szCs w:val="16"/>
      </w:rPr>
    </w:pPr>
    <w:r w:rsidRPr="004F10F6">
      <w:rPr>
        <w:rFonts w:ascii="Arial" w:hAnsi="Arial" w:cs="Arial"/>
        <w:i/>
        <w:noProof/>
        <w:sz w:val="16"/>
        <w:szCs w:val="16"/>
        <w:lang w:val="es-VE" w:eastAsia="es-VE"/>
      </w:rPr>
      <w:drawing>
        <wp:inline distT="0" distB="0" distL="0" distR="0" wp14:anchorId="68B3F26C" wp14:editId="5A67FC70">
          <wp:extent cx="5400040" cy="708074"/>
          <wp:effectExtent l="19050" t="0" r="0" b="0"/>
          <wp:docPr id="6" name="0 Imagen" descr="PIE LOGO DE JL-IN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LOGO DE JL-IN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0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DD" w:rsidRDefault="00B37BDD" w:rsidP="00DC6A75">
      <w:r>
        <w:separator/>
      </w:r>
    </w:p>
  </w:footnote>
  <w:footnote w:type="continuationSeparator" w:id="0">
    <w:p w:rsidR="00B37BDD" w:rsidRDefault="00B37BDD" w:rsidP="00DC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B6" w:rsidRPr="00DC6A75" w:rsidRDefault="004968BD" w:rsidP="00DC6A75">
    <w:pPr>
      <w:rPr>
        <w:rFonts w:ascii="Arial" w:hAnsi="Arial" w:cs="Arial"/>
        <w:i/>
        <w:sz w:val="14"/>
        <w:szCs w:val="14"/>
      </w:rPr>
    </w:pPr>
    <w:r>
      <w:rPr>
        <w:noProof/>
        <w:lang w:val="es-VE" w:eastAsia="es-VE"/>
      </w:rPr>
      <w:drawing>
        <wp:inline distT="0" distB="0" distL="0" distR="0" wp14:anchorId="0AF064E6" wp14:editId="435B7331">
          <wp:extent cx="5400040" cy="413038"/>
          <wp:effectExtent l="0" t="0" r="0" b="635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1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6DB6" w:rsidRPr="00DC6A75" w:rsidRDefault="00E96DB6">
    <w:pPr>
      <w:pStyle w:val="Encabezado"/>
      <w:rPr>
        <w:sz w:val="22"/>
        <w:szCs w:val="22"/>
      </w:rPr>
    </w:pPr>
    <w:r>
      <w:rPr>
        <w:sz w:val="22"/>
        <w:szCs w:val="22"/>
      </w:rPr>
      <w:t xml:space="preserve">  AFIL.N°</w:t>
    </w:r>
    <w:r w:rsidR="004968BD">
      <w:rPr>
        <w:rStyle w:val="Nmerodepgina"/>
      </w:rPr>
      <w:fldChar w:fldCharType="begin"/>
    </w:r>
    <w:r w:rsidR="004968BD">
      <w:rPr>
        <w:rStyle w:val="Nmerodepgina"/>
      </w:rPr>
      <w:instrText xml:space="preserve"> PAGE </w:instrText>
    </w:r>
    <w:r w:rsidR="004968BD">
      <w:rPr>
        <w:rStyle w:val="Nmerodepgina"/>
      </w:rPr>
      <w:fldChar w:fldCharType="separate"/>
    </w:r>
    <w:r w:rsidR="00933DE9">
      <w:rPr>
        <w:rStyle w:val="Nmerodepgina"/>
        <w:noProof/>
      </w:rPr>
      <w:t>1</w:t>
    </w:r>
    <w:r w:rsidR="004968BD">
      <w:rPr>
        <w:rStyle w:val="Nmerodepgina"/>
      </w:rPr>
      <w:fldChar w:fldCharType="end"/>
    </w:r>
    <w:r w:rsidR="004968BD">
      <w:rPr>
        <w:rStyle w:val="Nmerodepgina"/>
      </w:rPr>
      <w:fldChar w:fldCharType="begin"/>
    </w:r>
    <w:r w:rsidR="004968BD">
      <w:rPr>
        <w:rStyle w:val="Nmerodepgina"/>
      </w:rPr>
      <w:instrText xml:space="preserve"> NUMPAGES </w:instrText>
    </w:r>
    <w:r w:rsidR="004968BD">
      <w:rPr>
        <w:rStyle w:val="Nmerodepgina"/>
      </w:rPr>
      <w:fldChar w:fldCharType="separate"/>
    </w:r>
    <w:r w:rsidR="00933DE9">
      <w:rPr>
        <w:rStyle w:val="Nmerodepgina"/>
        <w:noProof/>
      </w:rPr>
      <w:t>1</w:t>
    </w:r>
    <w:r w:rsidR="004968BD">
      <w:rPr>
        <w:rStyle w:val="Nmerodepgina"/>
      </w:rPr>
      <w:fldChar w:fldCharType="end"/>
    </w:r>
    <w:r w:rsidR="004968BD">
      <w:rPr>
        <w:rStyle w:val="Nmerodepgina"/>
      </w:rPr>
      <w:fldChar w:fldCharType="begin"/>
    </w:r>
    <w:r w:rsidR="004968BD">
      <w:rPr>
        <w:rStyle w:val="Nmerodepgina"/>
      </w:rPr>
      <w:instrText xml:space="preserve"> DATE \@ "dd/MM/yyyy" </w:instrText>
    </w:r>
    <w:r w:rsidR="004968BD">
      <w:rPr>
        <w:rStyle w:val="Nmerodepgina"/>
      </w:rPr>
      <w:fldChar w:fldCharType="separate"/>
    </w:r>
    <w:r w:rsidR="00933DE9">
      <w:rPr>
        <w:rStyle w:val="Nmerodepgina"/>
        <w:noProof/>
      </w:rPr>
      <w:t>11/11/2019</w:t>
    </w:r>
    <w:r w:rsidR="004968BD">
      <w:rPr>
        <w:rStyle w:val="Nmerodepgina"/>
      </w:rPr>
      <w:fldChar w:fldCharType="end"/>
    </w:r>
    <w:r>
      <w:rPr>
        <w:sz w:val="22"/>
        <w:szCs w:val="22"/>
      </w:rPr>
      <w:t xml:space="preserve">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1F6"/>
    <w:multiLevelType w:val="hybridMultilevel"/>
    <w:tmpl w:val="3634C61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C82B6C"/>
    <w:multiLevelType w:val="hybridMultilevel"/>
    <w:tmpl w:val="F68620C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75A7450"/>
    <w:multiLevelType w:val="hybridMultilevel"/>
    <w:tmpl w:val="BF8A92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636748C"/>
    <w:multiLevelType w:val="hybridMultilevel"/>
    <w:tmpl w:val="E38034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EB372A"/>
    <w:multiLevelType w:val="hybridMultilevel"/>
    <w:tmpl w:val="1DC45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75"/>
    <w:rsid w:val="00002D0A"/>
    <w:rsid w:val="00010D87"/>
    <w:rsid w:val="00012A69"/>
    <w:rsid w:val="00013AFB"/>
    <w:rsid w:val="00025474"/>
    <w:rsid w:val="0004321E"/>
    <w:rsid w:val="000455E8"/>
    <w:rsid w:val="0004593F"/>
    <w:rsid w:val="00057FA6"/>
    <w:rsid w:val="00062EB1"/>
    <w:rsid w:val="0007174E"/>
    <w:rsid w:val="0007614F"/>
    <w:rsid w:val="00082E0F"/>
    <w:rsid w:val="00085DF0"/>
    <w:rsid w:val="00086BF1"/>
    <w:rsid w:val="000911DD"/>
    <w:rsid w:val="00095FCD"/>
    <w:rsid w:val="000A2DD2"/>
    <w:rsid w:val="000A3990"/>
    <w:rsid w:val="000A649D"/>
    <w:rsid w:val="000C126F"/>
    <w:rsid w:val="000C7664"/>
    <w:rsid w:val="000D128D"/>
    <w:rsid w:val="000D409C"/>
    <w:rsid w:val="000E507B"/>
    <w:rsid w:val="00100008"/>
    <w:rsid w:val="00113309"/>
    <w:rsid w:val="0011730E"/>
    <w:rsid w:val="001248FC"/>
    <w:rsid w:val="0013008F"/>
    <w:rsid w:val="00132660"/>
    <w:rsid w:val="00155D94"/>
    <w:rsid w:val="0015695A"/>
    <w:rsid w:val="00162DFE"/>
    <w:rsid w:val="00165530"/>
    <w:rsid w:val="00167BDD"/>
    <w:rsid w:val="00174090"/>
    <w:rsid w:val="00177BD9"/>
    <w:rsid w:val="00182634"/>
    <w:rsid w:val="00186A8E"/>
    <w:rsid w:val="001959F9"/>
    <w:rsid w:val="001A2397"/>
    <w:rsid w:val="001A64D0"/>
    <w:rsid w:val="001A7836"/>
    <w:rsid w:val="001B0EF5"/>
    <w:rsid w:val="001C10BD"/>
    <w:rsid w:val="001C534B"/>
    <w:rsid w:val="001D4596"/>
    <w:rsid w:val="001D49A5"/>
    <w:rsid w:val="001D583E"/>
    <w:rsid w:val="001D5CB8"/>
    <w:rsid w:val="001E521D"/>
    <w:rsid w:val="001E6ABE"/>
    <w:rsid w:val="001F0BA9"/>
    <w:rsid w:val="001F39BD"/>
    <w:rsid w:val="001F4F0E"/>
    <w:rsid w:val="00200958"/>
    <w:rsid w:val="00207C7D"/>
    <w:rsid w:val="0021028C"/>
    <w:rsid w:val="0022116F"/>
    <w:rsid w:val="00233C79"/>
    <w:rsid w:val="002404A0"/>
    <w:rsid w:val="002409FC"/>
    <w:rsid w:val="00243EC3"/>
    <w:rsid w:val="0024565F"/>
    <w:rsid w:val="002457DF"/>
    <w:rsid w:val="00255D0F"/>
    <w:rsid w:val="002661B8"/>
    <w:rsid w:val="00266300"/>
    <w:rsid w:val="00286040"/>
    <w:rsid w:val="00295940"/>
    <w:rsid w:val="002A3F16"/>
    <w:rsid w:val="002A49EA"/>
    <w:rsid w:val="002B153C"/>
    <w:rsid w:val="002B3976"/>
    <w:rsid w:val="002C4E9F"/>
    <w:rsid w:val="002D6421"/>
    <w:rsid w:val="002E23FD"/>
    <w:rsid w:val="00302E90"/>
    <w:rsid w:val="00303597"/>
    <w:rsid w:val="003043F7"/>
    <w:rsid w:val="00304F45"/>
    <w:rsid w:val="00310F8A"/>
    <w:rsid w:val="0031767F"/>
    <w:rsid w:val="00322D4C"/>
    <w:rsid w:val="003322B5"/>
    <w:rsid w:val="003535AF"/>
    <w:rsid w:val="00373844"/>
    <w:rsid w:val="00374437"/>
    <w:rsid w:val="0038371B"/>
    <w:rsid w:val="00387E9A"/>
    <w:rsid w:val="00394406"/>
    <w:rsid w:val="00395A7F"/>
    <w:rsid w:val="003B32D7"/>
    <w:rsid w:val="003D347B"/>
    <w:rsid w:val="003E48FC"/>
    <w:rsid w:val="003E49E0"/>
    <w:rsid w:val="003F422B"/>
    <w:rsid w:val="004100F5"/>
    <w:rsid w:val="0041239A"/>
    <w:rsid w:val="004178E8"/>
    <w:rsid w:val="00420919"/>
    <w:rsid w:val="004239F3"/>
    <w:rsid w:val="00427EBA"/>
    <w:rsid w:val="004304FE"/>
    <w:rsid w:val="00442C2B"/>
    <w:rsid w:val="00445E6F"/>
    <w:rsid w:val="00447D91"/>
    <w:rsid w:val="00451E22"/>
    <w:rsid w:val="004554F5"/>
    <w:rsid w:val="00470FA3"/>
    <w:rsid w:val="00472A12"/>
    <w:rsid w:val="004968BD"/>
    <w:rsid w:val="004A065D"/>
    <w:rsid w:val="004A2D2B"/>
    <w:rsid w:val="004B04CB"/>
    <w:rsid w:val="004C162F"/>
    <w:rsid w:val="004C2B59"/>
    <w:rsid w:val="004C6A8A"/>
    <w:rsid w:val="004D0CA1"/>
    <w:rsid w:val="004D5838"/>
    <w:rsid w:val="004E30F0"/>
    <w:rsid w:val="004F10F6"/>
    <w:rsid w:val="004F1B66"/>
    <w:rsid w:val="0051599B"/>
    <w:rsid w:val="00516C4B"/>
    <w:rsid w:val="00537C03"/>
    <w:rsid w:val="00537E95"/>
    <w:rsid w:val="00546FB0"/>
    <w:rsid w:val="00547797"/>
    <w:rsid w:val="00550C30"/>
    <w:rsid w:val="00571D93"/>
    <w:rsid w:val="0058522D"/>
    <w:rsid w:val="005A0C8D"/>
    <w:rsid w:val="005B17C9"/>
    <w:rsid w:val="005B7C93"/>
    <w:rsid w:val="005C5FC4"/>
    <w:rsid w:val="005C6418"/>
    <w:rsid w:val="005D3EBC"/>
    <w:rsid w:val="005E6DC9"/>
    <w:rsid w:val="005F1F19"/>
    <w:rsid w:val="005F3AA6"/>
    <w:rsid w:val="00600777"/>
    <w:rsid w:val="006010C5"/>
    <w:rsid w:val="00601926"/>
    <w:rsid w:val="00611B2E"/>
    <w:rsid w:val="00623BE2"/>
    <w:rsid w:val="00630C6F"/>
    <w:rsid w:val="0064443F"/>
    <w:rsid w:val="00653A91"/>
    <w:rsid w:val="00654805"/>
    <w:rsid w:val="006660BF"/>
    <w:rsid w:val="00666B5C"/>
    <w:rsid w:val="006775BA"/>
    <w:rsid w:val="0068436B"/>
    <w:rsid w:val="00685F30"/>
    <w:rsid w:val="00693737"/>
    <w:rsid w:val="0069458A"/>
    <w:rsid w:val="006A54D3"/>
    <w:rsid w:val="006B4E35"/>
    <w:rsid w:val="006E2BE4"/>
    <w:rsid w:val="006E5E0A"/>
    <w:rsid w:val="00700C0C"/>
    <w:rsid w:val="00706AB5"/>
    <w:rsid w:val="0071425C"/>
    <w:rsid w:val="007224CB"/>
    <w:rsid w:val="00726681"/>
    <w:rsid w:val="00735E26"/>
    <w:rsid w:val="00737571"/>
    <w:rsid w:val="007414BF"/>
    <w:rsid w:val="00744E9F"/>
    <w:rsid w:val="00747726"/>
    <w:rsid w:val="00753505"/>
    <w:rsid w:val="00761398"/>
    <w:rsid w:val="00762CE0"/>
    <w:rsid w:val="007702F6"/>
    <w:rsid w:val="00781089"/>
    <w:rsid w:val="00790BE8"/>
    <w:rsid w:val="007A1B48"/>
    <w:rsid w:val="007B191C"/>
    <w:rsid w:val="007B3514"/>
    <w:rsid w:val="007B77D3"/>
    <w:rsid w:val="007C280C"/>
    <w:rsid w:val="007C3B73"/>
    <w:rsid w:val="007D55C8"/>
    <w:rsid w:val="007E48E3"/>
    <w:rsid w:val="007E733A"/>
    <w:rsid w:val="007E77B0"/>
    <w:rsid w:val="007E7B80"/>
    <w:rsid w:val="00823D2E"/>
    <w:rsid w:val="00824030"/>
    <w:rsid w:val="00830904"/>
    <w:rsid w:val="00833B53"/>
    <w:rsid w:val="00845DB6"/>
    <w:rsid w:val="0085687D"/>
    <w:rsid w:val="00866D0A"/>
    <w:rsid w:val="00873629"/>
    <w:rsid w:val="00874186"/>
    <w:rsid w:val="008959AF"/>
    <w:rsid w:val="00897B7A"/>
    <w:rsid w:val="008A2907"/>
    <w:rsid w:val="008A4B27"/>
    <w:rsid w:val="008B65C8"/>
    <w:rsid w:val="008C37CE"/>
    <w:rsid w:val="008E12AC"/>
    <w:rsid w:val="008E1E94"/>
    <w:rsid w:val="008E2C1B"/>
    <w:rsid w:val="008E2E7A"/>
    <w:rsid w:val="008E5EAA"/>
    <w:rsid w:val="008F564D"/>
    <w:rsid w:val="0090652B"/>
    <w:rsid w:val="009230A7"/>
    <w:rsid w:val="00926FD8"/>
    <w:rsid w:val="00933DE9"/>
    <w:rsid w:val="00945678"/>
    <w:rsid w:val="0096656F"/>
    <w:rsid w:val="0096738B"/>
    <w:rsid w:val="009746DA"/>
    <w:rsid w:val="00975089"/>
    <w:rsid w:val="00975C37"/>
    <w:rsid w:val="009975C3"/>
    <w:rsid w:val="009B675B"/>
    <w:rsid w:val="009B6EEA"/>
    <w:rsid w:val="009C0891"/>
    <w:rsid w:val="009D00E3"/>
    <w:rsid w:val="009D1232"/>
    <w:rsid w:val="009D155A"/>
    <w:rsid w:val="009D1738"/>
    <w:rsid w:val="009D3CB5"/>
    <w:rsid w:val="009D4ACC"/>
    <w:rsid w:val="009E6BA0"/>
    <w:rsid w:val="009F58B6"/>
    <w:rsid w:val="009F6529"/>
    <w:rsid w:val="00A02ED5"/>
    <w:rsid w:val="00A127A0"/>
    <w:rsid w:val="00A22978"/>
    <w:rsid w:val="00A23896"/>
    <w:rsid w:val="00A37A1A"/>
    <w:rsid w:val="00A52E98"/>
    <w:rsid w:val="00A63360"/>
    <w:rsid w:val="00A65E37"/>
    <w:rsid w:val="00A718AB"/>
    <w:rsid w:val="00A8134F"/>
    <w:rsid w:val="00A82F72"/>
    <w:rsid w:val="00A92343"/>
    <w:rsid w:val="00AA2161"/>
    <w:rsid w:val="00AA2DF3"/>
    <w:rsid w:val="00AA3729"/>
    <w:rsid w:val="00AB1A6F"/>
    <w:rsid w:val="00AB5B10"/>
    <w:rsid w:val="00AC4963"/>
    <w:rsid w:val="00AD0179"/>
    <w:rsid w:val="00AD04B0"/>
    <w:rsid w:val="00AE776F"/>
    <w:rsid w:val="00AF28DD"/>
    <w:rsid w:val="00B0190A"/>
    <w:rsid w:val="00B04BFF"/>
    <w:rsid w:val="00B0721A"/>
    <w:rsid w:val="00B35666"/>
    <w:rsid w:val="00B37976"/>
    <w:rsid w:val="00B37BDD"/>
    <w:rsid w:val="00B40E25"/>
    <w:rsid w:val="00B464B2"/>
    <w:rsid w:val="00B560B9"/>
    <w:rsid w:val="00B57FCD"/>
    <w:rsid w:val="00B6020D"/>
    <w:rsid w:val="00B77B6D"/>
    <w:rsid w:val="00B8024E"/>
    <w:rsid w:val="00B823EB"/>
    <w:rsid w:val="00B91B34"/>
    <w:rsid w:val="00B9248A"/>
    <w:rsid w:val="00B94ED5"/>
    <w:rsid w:val="00BA4769"/>
    <w:rsid w:val="00BA6081"/>
    <w:rsid w:val="00BC691D"/>
    <w:rsid w:val="00BD3F6F"/>
    <w:rsid w:val="00BE154C"/>
    <w:rsid w:val="00BF29B5"/>
    <w:rsid w:val="00BF4845"/>
    <w:rsid w:val="00BF4CDA"/>
    <w:rsid w:val="00BF62AC"/>
    <w:rsid w:val="00C02524"/>
    <w:rsid w:val="00C02C94"/>
    <w:rsid w:val="00C2189B"/>
    <w:rsid w:val="00C2640F"/>
    <w:rsid w:val="00C26DD0"/>
    <w:rsid w:val="00C31FF9"/>
    <w:rsid w:val="00C325F5"/>
    <w:rsid w:val="00C34420"/>
    <w:rsid w:val="00C608D4"/>
    <w:rsid w:val="00C96367"/>
    <w:rsid w:val="00CA6E8B"/>
    <w:rsid w:val="00CB3F6C"/>
    <w:rsid w:val="00CB59BC"/>
    <w:rsid w:val="00CC1775"/>
    <w:rsid w:val="00CD56CE"/>
    <w:rsid w:val="00CE0D6A"/>
    <w:rsid w:val="00CF1223"/>
    <w:rsid w:val="00CF136F"/>
    <w:rsid w:val="00CF3425"/>
    <w:rsid w:val="00CF73D5"/>
    <w:rsid w:val="00D733FB"/>
    <w:rsid w:val="00D73430"/>
    <w:rsid w:val="00D83551"/>
    <w:rsid w:val="00DA5846"/>
    <w:rsid w:val="00DB3B24"/>
    <w:rsid w:val="00DB7378"/>
    <w:rsid w:val="00DC6A75"/>
    <w:rsid w:val="00DE1CA6"/>
    <w:rsid w:val="00DE5B4C"/>
    <w:rsid w:val="00E01901"/>
    <w:rsid w:val="00E03F8D"/>
    <w:rsid w:val="00E0544F"/>
    <w:rsid w:val="00E07C5E"/>
    <w:rsid w:val="00E167C9"/>
    <w:rsid w:val="00E17CBB"/>
    <w:rsid w:val="00E223B2"/>
    <w:rsid w:val="00E30920"/>
    <w:rsid w:val="00E322EC"/>
    <w:rsid w:val="00E51107"/>
    <w:rsid w:val="00E66B5E"/>
    <w:rsid w:val="00E702E2"/>
    <w:rsid w:val="00E7387A"/>
    <w:rsid w:val="00E76272"/>
    <w:rsid w:val="00E85B28"/>
    <w:rsid w:val="00E94E36"/>
    <w:rsid w:val="00E96DB6"/>
    <w:rsid w:val="00E97EE9"/>
    <w:rsid w:val="00EA401B"/>
    <w:rsid w:val="00EB2811"/>
    <w:rsid w:val="00EB60A0"/>
    <w:rsid w:val="00EC56F8"/>
    <w:rsid w:val="00ED38DD"/>
    <w:rsid w:val="00EE155B"/>
    <w:rsid w:val="00EF3514"/>
    <w:rsid w:val="00EF7C23"/>
    <w:rsid w:val="00F03C81"/>
    <w:rsid w:val="00F2241A"/>
    <w:rsid w:val="00F41A63"/>
    <w:rsid w:val="00F5080B"/>
    <w:rsid w:val="00F61695"/>
    <w:rsid w:val="00F6354C"/>
    <w:rsid w:val="00F66ED2"/>
    <w:rsid w:val="00F66FF9"/>
    <w:rsid w:val="00F67146"/>
    <w:rsid w:val="00F82A90"/>
    <w:rsid w:val="00F84A71"/>
    <w:rsid w:val="00F84ABA"/>
    <w:rsid w:val="00F874F0"/>
    <w:rsid w:val="00F875C5"/>
    <w:rsid w:val="00F9074C"/>
    <w:rsid w:val="00F907F7"/>
    <w:rsid w:val="00F913AE"/>
    <w:rsid w:val="00F94FFE"/>
    <w:rsid w:val="00F97F2E"/>
    <w:rsid w:val="00FA594D"/>
    <w:rsid w:val="00FB1EB3"/>
    <w:rsid w:val="00FC54A4"/>
    <w:rsid w:val="00FD062F"/>
    <w:rsid w:val="00FD7B6C"/>
    <w:rsid w:val="00FE3364"/>
    <w:rsid w:val="00FF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C54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demensaje">
    <w:name w:val="Message Header"/>
    <w:basedOn w:val="Normal"/>
    <w:link w:val="EncabezadodemensajeCar"/>
    <w:rsid w:val="00DC6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rsid w:val="00DC6A75"/>
    <w:rPr>
      <w:rFonts w:ascii="Arial" w:eastAsia="Times New Roman" w:hAnsi="Arial" w:cs="Arial"/>
      <w:sz w:val="24"/>
      <w:szCs w:val="24"/>
      <w:shd w:val="pct20" w:color="auto" w:fill="auto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C6A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6A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6A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A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A7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D3E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FC54A4"/>
    <w:rPr>
      <w:rFonts w:ascii="Cambria" w:eastAsia="Times New Roman" w:hAnsi="Cambria" w:cs="Cambria"/>
      <w:b/>
      <w:bCs/>
      <w:color w:val="365F91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FC54A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54A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C5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8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496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C54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demensaje">
    <w:name w:val="Message Header"/>
    <w:basedOn w:val="Normal"/>
    <w:link w:val="EncabezadodemensajeCar"/>
    <w:rsid w:val="00DC6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rsid w:val="00DC6A75"/>
    <w:rPr>
      <w:rFonts w:ascii="Arial" w:eastAsia="Times New Roman" w:hAnsi="Arial" w:cs="Arial"/>
      <w:sz w:val="24"/>
      <w:szCs w:val="24"/>
      <w:shd w:val="pct20" w:color="auto" w:fill="auto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C6A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6A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6A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A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A7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D3E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FC54A4"/>
    <w:rPr>
      <w:rFonts w:ascii="Cambria" w:eastAsia="Times New Roman" w:hAnsi="Cambria" w:cs="Cambria"/>
      <w:b/>
      <w:bCs/>
      <w:color w:val="365F91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FC54A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54A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C5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8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49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304D-A0A0-4FC4-BEC4-01B8E0E9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DurieSpain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Yureima Martinez</dc:creator>
  <cp:lastModifiedBy>quelo</cp:lastModifiedBy>
  <cp:revision>4</cp:revision>
  <cp:lastPrinted>2019-11-11T14:23:00Z</cp:lastPrinted>
  <dcterms:created xsi:type="dcterms:W3CDTF">2019-10-09T18:29:00Z</dcterms:created>
  <dcterms:modified xsi:type="dcterms:W3CDTF">2019-11-11T14:25:00Z</dcterms:modified>
</cp:coreProperties>
</file>